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Naam: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Daniëlla van der Zalm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Lengte: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1.60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Haarkleur: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bruin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Plaats: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Den Haag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Geboorte datum: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19-02-1985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Geboorte plaats: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Den Haag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Adres: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Laan van eik en Duinen 144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Telfoonnummer: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0647327007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 Mail adres: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Daantje1985@outlook.com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Theater opleiding: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Rabarber</w:t>
        <w:tab/>
        <w:tab/>
        <w:tab/>
        <w:tab/>
        <w:tab/>
        <w:tab/>
        <w:t xml:space="preserve">2009/2012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Film ervaring: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rolletje in de film Hoelang duurt geduld</w:t>
        <w:tab/>
        <w:tab/>
        <w:tab/>
        <w:t xml:space="preserve">08/08/2010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Figuranten rol in de film Alle tijd</w:t>
        <w:tab/>
        <w:tab/>
        <w:tab/>
        <w:tab/>
        <w:t xml:space="preserve">06/07/2010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Edelfigurant in de film Witte wolken</w:t>
        <w:tab/>
        <w:tab/>
        <w:tab/>
        <w:t xml:space="preserve">2013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Workshop: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Workshop acteren                    </w:t>
        <w:tab/>
        <w:tab/>
        <w:tab/>
        <w:tab/>
        <w:t xml:space="preserve">2010/2012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Theater ervaring: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Amateurs vereniging Onsteetsj Theater als: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 xml:space="preserve">2011/2014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Toneelspeelster, scriptschrijfster, regie assistente en regie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Theater vereniging Laaienlichters als: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2014/heden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Toneelspeelster           </w:t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Speciale Vaardigheden: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Songteksten, verhalen, scripts en gedichten schrijven.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Tekenen.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Viool spelen (nog een beginner)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